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1B9" w:rsidRDefault="000E21B9">
      <w:pPr>
        <w:rPr>
          <w:sz w:val="20"/>
          <w:szCs w:val="20"/>
        </w:rPr>
      </w:pPr>
    </w:p>
    <w:p w:rsidR="00707FAE" w:rsidRDefault="000E21B9" w:rsidP="000E21B9">
      <w:pPr>
        <w:jc w:val="center"/>
        <w:rPr>
          <w:b/>
          <w:sz w:val="20"/>
          <w:szCs w:val="20"/>
          <w:lang w:val="ru-RU"/>
        </w:rPr>
      </w:pPr>
      <w:r w:rsidRPr="000E21B9">
        <w:rPr>
          <w:b/>
          <w:sz w:val="20"/>
          <w:szCs w:val="20"/>
          <w:lang w:val="ru-RU"/>
        </w:rPr>
        <w:t>ОБОРУДОВАНИЕ</w:t>
      </w:r>
      <w:r w:rsidR="00707FAE">
        <w:rPr>
          <w:b/>
          <w:sz w:val="20"/>
          <w:szCs w:val="20"/>
          <w:lang w:val="ru-RU"/>
        </w:rPr>
        <w:t xml:space="preserve"> </w:t>
      </w:r>
    </w:p>
    <w:p w:rsidR="000E21B9" w:rsidRPr="000E21B9" w:rsidRDefault="000E21B9" w:rsidP="000E21B9">
      <w:pPr>
        <w:pStyle w:val="Normal002"/>
        <w:ind w:right="-1" w:firstLine="709"/>
        <w:jc w:val="center"/>
        <w:rPr>
          <w:rStyle w:val="DefaultParagraphFont002"/>
          <w:rFonts w:eastAsia="Times New Roman"/>
          <w:b/>
          <w:sz w:val="18"/>
          <w:szCs w:val="18"/>
          <w:lang w:val="ru-RU"/>
        </w:rPr>
      </w:pPr>
      <w:bookmarkStart w:id="0" w:name="_GoBack"/>
      <w:bookmarkEnd w:id="0"/>
    </w:p>
    <w:tbl>
      <w:tblPr>
        <w:tblStyle w:val="NormalTable002"/>
        <w:tblW w:w="11907" w:type="dxa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4424"/>
        <w:gridCol w:w="2410"/>
        <w:gridCol w:w="1984"/>
        <w:gridCol w:w="1559"/>
        <w:gridCol w:w="1134"/>
      </w:tblGrid>
      <w:tr w:rsidR="000158E3" w:rsidRPr="000E21B9" w:rsidTr="000158E3"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0E21B9" w:rsidRDefault="000158E3" w:rsidP="00EE2967">
            <w:pPr>
              <w:pStyle w:val="Normal002"/>
              <w:jc w:val="center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>№ п/п</w:t>
            </w:r>
          </w:p>
          <w:p w:rsidR="000158E3" w:rsidRPr="000E21B9" w:rsidRDefault="000158E3" w:rsidP="00EE2967">
            <w:pPr>
              <w:pStyle w:val="Normal002"/>
              <w:jc w:val="center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115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0E21B9" w:rsidRDefault="000158E3" w:rsidP="00EE2967">
            <w:pPr>
              <w:pStyle w:val="Normal002"/>
              <w:jc w:val="center"/>
              <w:rPr>
                <w:rStyle w:val="DefaultParagraphFont002"/>
                <w:rFonts w:eastAsia="Times New Roman"/>
                <w:sz w:val="18"/>
                <w:szCs w:val="18"/>
              </w:rPr>
            </w:pPr>
            <w:proofErr w:type="spellStart"/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>Описание</w:t>
            </w:r>
            <w:proofErr w:type="spellEnd"/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>оборудования</w:t>
            </w:r>
            <w:proofErr w:type="spellEnd"/>
          </w:p>
        </w:tc>
      </w:tr>
      <w:tr w:rsidR="000158E3" w:rsidRPr="000E21B9" w:rsidTr="000158E3"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sz w:val="18"/>
                <w:szCs w:val="18"/>
                <w:lang w:val="ru-RU"/>
              </w:rPr>
            </w:pP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0E21B9" w:rsidRDefault="000158E3" w:rsidP="00EE2967">
            <w:pPr>
              <w:pStyle w:val="Normal002"/>
              <w:jc w:val="center"/>
              <w:rPr>
                <w:rStyle w:val="DefaultParagraphFont002"/>
                <w:rFonts w:eastAsia="Times New Roman"/>
                <w:sz w:val="18"/>
                <w:szCs w:val="18"/>
              </w:rPr>
            </w:pPr>
            <w:proofErr w:type="spellStart"/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>Наименование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0E21B9" w:rsidRDefault="000158E3" w:rsidP="00EE2967">
            <w:pPr>
              <w:pStyle w:val="Normal002"/>
              <w:jc w:val="center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sz w:val="18"/>
                <w:szCs w:val="18"/>
                <w:lang w:val="ru-RU"/>
              </w:rPr>
              <w:t xml:space="preserve">Марка / </w:t>
            </w:r>
            <w:proofErr w:type="spellStart"/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>Модель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0E21B9" w:rsidRDefault="000158E3" w:rsidP="00EE2967">
            <w:pPr>
              <w:pStyle w:val="Normal002"/>
              <w:jc w:val="center"/>
              <w:rPr>
                <w:rStyle w:val="DefaultParagraphFont002"/>
                <w:rFonts w:eastAsia="Times New Roman"/>
                <w:sz w:val="18"/>
                <w:szCs w:val="18"/>
              </w:rPr>
            </w:pPr>
            <w:proofErr w:type="spellStart"/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>Фирма-произ</w:t>
            </w:r>
            <w:proofErr w:type="spellEnd"/>
          </w:p>
          <w:p w:rsidR="000158E3" w:rsidRPr="000E21B9" w:rsidRDefault="000158E3" w:rsidP="00EE2967">
            <w:pPr>
              <w:pStyle w:val="Normal002"/>
              <w:jc w:val="center"/>
              <w:rPr>
                <w:rStyle w:val="DefaultParagraphFont002"/>
                <w:rFonts w:eastAsia="Times New Roman"/>
                <w:sz w:val="18"/>
                <w:szCs w:val="18"/>
              </w:rPr>
            </w:pPr>
            <w:proofErr w:type="spellStart"/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>водитель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0E21B9" w:rsidRDefault="000158E3" w:rsidP="00EE2967">
            <w:pPr>
              <w:pStyle w:val="Normal002"/>
              <w:jc w:val="center"/>
              <w:rPr>
                <w:rStyle w:val="DefaultParagraphFont002"/>
                <w:rFonts w:eastAsia="Times New Roman"/>
                <w:sz w:val="18"/>
                <w:szCs w:val="18"/>
              </w:rPr>
            </w:pPr>
            <w:proofErr w:type="spellStart"/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>Страна</w:t>
            </w:r>
            <w:proofErr w:type="spellEnd"/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>изготовления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0E21B9" w:rsidRDefault="000158E3" w:rsidP="00EE2967">
            <w:pPr>
              <w:pStyle w:val="Normal002"/>
              <w:jc w:val="center"/>
              <w:rPr>
                <w:rStyle w:val="DefaultParagraphFont002"/>
                <w:rFonts w:eastAsia="Times New Roman"/>
                <w:sz w:val="18"/>
                <w:szCs w:val="18"/>
              </w:rPr>
            </w:pPr>
            <w:proofErr w:type="spellStart"/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>Год</w:t>
            </w:r>
            <w:proofErr w:type="spellEnd"/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0E21B9">
              <w:rPr>
                <w:rStyle w:val="DefaultParagraphFont002"/>
                <w:rFonts w:eastAsia="Times New Roman"/>
                <w:sz w:val="18"/>
                <w:szCs w:val="18"/>
              </w:rPr>
              <w:t>выпуска</w:t>
            </w:r>
            <w:proofErr w:type="spellEnd"/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1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Швейная машина AS802 UFC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AS802 UFС AS802 UFС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GINZA AS802 UFС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Индия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2020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2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 1800x8 № 1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SBYZ 1800х8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3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 1800x8 № 2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SBYZ 1800x8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 2000x8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SBYZ 2000x8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5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 2250x10 №1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SBYZ 2250x10 №1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6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 2250x10 №2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SBYZ 2250x10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7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Электромеханическая универсальная испытательная машина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SUBRAMAX PM BC-3-F-1-2-I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SUBRAMAX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8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Экструзионная установка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SJMH 120x31-1600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9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Швейная машина AS603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AS 603 UDRN AS 603 UDRN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GINZA AS 603 UDRN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Индия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2020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10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Швейная машина AS802 UFC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AS802 UFC AS802 UFC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GINZA AS802 UFC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Индия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2020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11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Швейная машина AS603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AS 603 UDRN AS 603 UDRN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GINZA AS 603 UDRN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Индия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2020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12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Швейная машина DHR-6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NewLong DHR-6 NewLong DHR-6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NewLong Industrial. Co NewLong DHR-6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Япония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2020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13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Швейная машина DHR-6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NewLong DHR-6 NewLong DHR-6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NewLong Industrial. Co NewLong DHR-6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Япония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2020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14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Швейная машина DHR-6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NewLong DHR-6 NewLong DHR-6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NewLong Industrial. Co NewLong DHR-6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Япония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2020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15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Компрессор ВК-37Р 8 бар IP55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ВК-37Р 8 бар IP55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eastAsia="Times New Roman"/>
                <w:noProof/>
                <w:sz w:val="18"/>
                <w:szCs w:val="18"/>
              </w:rPr>
              <w:t>16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 1300х6G</w:t>
            </w:r>
          </w:p>
          <w:p w:rsidR="000158E3" w:rsidRPr="000E21B9" w:rsidRDefault="000158E3" w:rsidP="00EE2967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SBYZ 1300х6G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EE2967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158E3" w:rsidRDefault="000158E3" w:rsidP="000158E3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  <w:lang w:val="ru-RU"/>
              </w:rPr>
            </w:pPr>
            <w:r>
              <w:rPr>
                <w:rStyle w:val="DefaultParagraphFont002"/>
                <w:rFonts w:eastAsia="Times New Roman"/>
                <w:noProof/>
                <w:sz w:val="18"/>
                <w:szCs w:val="18"/>
                <w:lang w:val="ru-RU"/>
              </w:rPr>
              <w:t>17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0158E3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 2000x8</w:t>
            </w:r>
          </w:p>
          <w:p w:rsidR="000158E3" w:rsidRPr="000E21B9" w:rsidRDefault="000158E3" w:rsidP="000158E3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0158E3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SBYZ 2000x8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0158E3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0158E3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0158E3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158E3" w:rsidRDefault="000158E3" w:rsidP="00F53F6B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  <w:lang w:val="ru-RU"/>
              </w:rPr>
            </w:pPr>
            <w:r>
              <w:rPr>
                <w:rStyle w:val="DefaultParagraphFont002"/>
                <w:rFonts w:eastAsia="Times New Roman"/>
                <w:noProof/>
                <w:sz w:val="18"/>
                <w:szCs w:val="18"/>
                <w:lang w:val="ru-RU"/>
              </w:rPr>
              <w:t>18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 1800x8 № 1</w:t>
            </w:r>
          </w:p>
          <w:p w:rsidR="000158E3" w:rsidRPr="000E21B9" w:rsidRDefault="000158E3" w:rsidP="00F53F6B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SBYZ 1800х8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158E3" w:rsidRDefault="000158E3" w:rsidP="00F53F6B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  <w:lang w:val="ru-RU"/>
              </w:rPr>
            </w:pPr>
            <w:r>
              <w:rPr>
                <w:rStyle w:val="DefaultParagraphFont002"/>
                <w:rFonts w:eastAsia="Times New Roman"/>
                <w:noProof/>
                <w:sz w:val="18"/>
                <w:szCs w:val="18"/>
                <w:lang w:val="ru-RU"/>
              </w:rPr>
              <w:lastRenderedPageBreak/>
              <w:t>19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 1800x8 № 2</w:t>
            </w:r>
          </w:p>
          <w:p w:rsidR="000158E3" w:rsidRPr="000E21B9" w:rsidRDefault="000158E3" w:rsidP="00F53F6B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SBYZ 1800x8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158E3" w:rsidRDefault="000158E3" w:rsidP="00F53F6B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  <w:lang w:val="ru-RU"/>
              </w:rPr>
            </w:pPr>
            <w:r>
              <w:rPr>
                <w:rStyle w:val="DefaultParagraphFont002"/>
                <w:rFonts w:eastAsia="Times New Roman"/>
                <w:noProof/>
                <w:sz w:val="18"/>
                <w:szCs w:val="18"/>
                <w:lang w:val="ru-RU"/>
              </w:rPr>
              <w:t>20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 2000x8</w:t>
            </w:r>
          </w:p>
          <w:p w:rsidR="000158E3" w:rsidRPr="000E21B9" w:rsidRDefault="000158E3" w:rsidP="00F53F6B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SBYZ 2000x8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158E3" w:rsidRDefault="000158E3" w:rsidP="00F53F6B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  <w:lang w:val="ru-RU"/>
              </w:rPr>
            </w:pPr>
            <w:r>
              <w:rPr>
                <w:rStyle w:val="DefaultParagraphFont002"/>
                <w:rFonts w:eastAsia="Times New Roman"/>
                <w:noProof/>
                <w:sz w:val="18"/>
                <w:szCs w:val="18"/>
                <w:lang w:val="ru-RU"/>
              </w:rPr>
              <w:t>21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 2250x10 №1</w:t>
            </w:r>
          </w:p>
          <w:p w:rsidR="000158E3" w:rsidRPr="000E21B9" w:rsidRDefault="000158E3" w:rsidP="00F53F6B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SBYZ 2250x10 №1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158E3" w:rsidRDefault="000158E3" w:rsidP="00F53F6B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  <w:lang w:val="ru-RU"/>
              </w:rPr>
            </w:pPr>
            <w:r>
              <w:rPr>
                <w:rStyle w:val="DefaultParagraphFont002"/>
                <w:rFonts w:eastAsia="Times New Roman"/>
                <w:noProof/>
                <w:sz w:val="18"/>
                <w:szCs w:val="18"/>
                <w:lang w:val="ru-RU"/>
              </w:rPr>
              <w:t>22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 2250x10 №2</w:t>
            </w:r>
          </w:p>
          <w:p w:rsidR="000158E3" w:rsidRPr="000E21B9" w:rsidRDefault="000158E3" w:rsidP="00F53F6B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SBYZ 2250x10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  <w:tr w:rsidR="000158E3" w:rsidRPr="000E21B9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158E3" w:rsidRDefault="000158E3" w:rsidP="00F53F6B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  <w:lang w:val="ru-RU"/>
              </w:rPr>
            </w:pPr>
            <w:r>
              <w:rPr>
                <w:rStyle w:val="DefaultParagraphFont002"/>
                <w:rFonts w:eastAsia="Times New Roman"/>
                <w:noProof/>
                <w:sz w:val="18"/>
                <w:szCs w:val="18"/>
                <w:lang w:val="ru-RU"/>
              </w:rPr>
              <w:t>23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 2250x10 №2</w:t>
            </w:r>
          </w:p>
          <w:p w:rsidR="000158E3" w:rsidRPr="000E21B9" w:rsidRDefault="000158E3" w:rsidP="00F53F6B">
            <w:pPr>
              <w:pStyle w:val="Normal002"/>
              <w:rPr>
                <w:rStyle w:val="DefaultParagraphFont002"/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SBYZ 2250x10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Китай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0E21B9" w:rsidRDefault="000158E3" w:rsidP="00F53F6B">
            <w:pPr>
              <w:pStyle w:val="002"/>
              <w:rPr>
                <w:rStyle w:val="DefaultParagraphFont002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21B9">
              <w:rPr>
                <w:rStyle w:val="DefaultParagraphFont002"/>
                <w:rFonts w:ascii="Times New Roman" w:hAnsi="Times New Roman" w:cs="Times New Roman"/>
                <w:noProof/>
                <w:sz w:val="18"/>
                <w:szCs w:val="18"/>
              </w:rPr>
              <w:t>2024</w:t>
            </w:r>
          </w:p>
        </w:tc>
      </w:tr>
    </w:tbl>
    <w:p w:rsidR="000E21B9" w:rsidRDefault="000E21B9" w:rsidP="000E21B9">
      <w:pPr>
        <w:jc w:val="center"/>
        <w:rPr>
          <w:b/>
          <w:sz w:val="18"/>
          <w:szCs w:val="18"/>
          <w:lang w:val="ru-RU"/>
        </w:rPr>
      </w:pPr>
    </w:p>
    <w:p w:rsidR="0031384E" w:rsidRPr="0095716C" w:rsidRDefault="0031384E" w:rsidP="0031384E">
      <w:pPr>
        <w:pStyle w:val="Normal003"/>
        <w:ind w:right="-1" w:firstLine="709"/>
        <w:jc w:val="center"/>
        <w:rPr>
          <w:rStyle w:val="DefaultParagraphFont003"/>
          <w:rFonts w:eastAsia="Times New Roman"/>
          <w:b/>
          <w:lang w:val="ru-RU"/>
        </w:rPr>
      </w:pPr>
    </w:p>
    <w:tbl>
      <w:tblPr>
        <w:tblStyle w:val="TableGrid003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1865"/>
        <w:gridCol w:w="769"/>
        <w:gridCol w:w="1383"/>
        <w:gridCol w:w="1294"/>
        <w:gridCol w:w="5745"/>
      </w:tblGrid>
      <w:tr w:rsidR="000158E3" w:rsidRPr="001F7CA6" w:rsidTr="000158E3">
        <w:trPr>
          <w:trHeight w:val="1725"/>
        </w:trPr>
        <w:tc>
          <w:tcPr>
            <w:tcW w:w="851" w:type="dxa"/>
            <w:vMerge w:val="restart"/>
            <w:noWrap/>
            <w:hideMark/>
          </w:tcPr>
          <w:p w:rsidR="000158E3" w:rsidRPr="001F7CA6" w:rsidRDefault="000158E3" w:rsidP="00EE2967">
            <w:pPr>
              <w:pStyle w:val="Normal003"/>
              <w:jc w:val="center"/>
              <w:rPr>
                <w:rStyle w:val="DefaultParagraphFont003"/>
                <w:sz w:val="20"/>
                <w:szCs w:val="20"/>
              </w:rPr>
            </w:pPr>
            <w:r w:rsidRPr="001F7CA6">
              <w:rPr>
                <w:rStyle w:val="DefaultParagraphFont003"/>
                <w:sz w:val="20"/>
                <w:szCs w:val="20"/>
              </w:rPr>
              <w:t>№ п/п</w:t>
            </w:r>
          </w:p>
          <w:p w:rsidR="000158E3" w:rsidRPr="001F7CA6" w:rsidRDefault="000158E3" w:rsidP="00EE2967">
            <w:pPr>
              <w:pStyle w:val="Normal003"/>
              <w:jc w:val="center"/>
              <w:rPr>
                <w:rStyle w:val="DefaultParagraphFont003"/>
                <w:sz w:val="20"/>
                <w:szCs w:val="20"/>
              </w:rPr>
            </w:pPr>
          </w:p>
        </w:tc>
        <w:tc>
          <w:tcPr>
            <w:tcW w:w="5311" w:type="dxa"/>
            <w:gridSpan w:val="4"/>
            <w:noWrap/>
            <w:hideMark/>
          </w:tcPr>
          <w:p w:rsidR="000158E3" w:rsidRPr="001F7CA6" w:rsidRDefault="000158E3" w:rsidP="00EE2967">
            <w:pPr>
              <w:pStyle w:val="Normal003"/>
              <w:jc w:val="center"/>
              <w:rPr>
                <w:rStyle w:val="DefaultParagraphFont003"/>
                <w:sz w:val="20"/>
                <w:szCs w:val="20"/>
              </w:rPr>
            </w:pPr>
            <w:proofErr w:type="spellStart"/>
            <w:r w:rsidRPr="001F7CA6">
              <w:rPr>
                <w:rStyle w:val="DefaultParagraphFont003"/>
                <w:sz w:val="20"/>
                <w:szCs w:val="20"/>
              </w:rPr>
              <w:t>Описание</w:t>
            </w:r>
            <w:proofErr w:type="spellEnd"/>
            <w:r w:rsidRPr="001F7CA6">
              <w:rPr>
                <w:rStyle w:val="DefaultParagraphFont003"/>
                <w:sz w:val="20"/>
                <w:szCs w:val="20"/>
              </w:rPr>
              <w:t xml:space="preserve"> </w:t>
            </w:r>
            <w:proofErr w:type="spellStart"/>
            <w:r w:rsidRPr="001F7CA6">
              <w:rPr>
                <w:rStyle w:val="DefaultParagraphFont003"/>
                <w:sz w:val="20"/>
                <w:szCs w:val="20"/>
              </w:rPr>
              <w:t>самоходной</w:t>
            </w:r>
            <w:proofErr w:type="spellEnd"/>
            <w:r w:rsidRPr="001F7CA6">
              <w:rPr>
                <w:rStyle w:val="DefaultParagraphFont003"/>
                <w:sz w:val="20"/>
                <w:szCs w:val="20"/>
              </w:rPr>
              <w:t xml:space="preserve"> </w:t>
            </w:r>
            <w:proofErr w:type="spellStart"/>
            <w:r w:rsidRPr="001F7CA6">
              <w:rPr>
                <w:rStyle w:val="DefaultParagraphFont003"/>
                <w:sz w:val="20"/>
                <w:szCs w:val="20"/>
              </w:rPr>
              <w:t>машины</w:t>
            </w:r>
            <w:proofErr w:type="spellEnd"/>
          </w:p>
          <w:p w:rsidR="000158E3" w:rsidRPr="001F7CA6" w:rsidRDefault="000158E3" w:rsidP="00EE2967">
            <w:pPr>
              <w:pStyle w:val="Normal003"/>
              <w:jc w:val="center"/>
              <w:rPr>
                <w:rStyle w:val="DefaultParagraphFont003"/>
                <w:sz w:val="20"/>
                <w:szCs w:val="20"/>
              </w:rPr>
            </w:pPr>
          </w:p>
        </w:tc>
        <w:tc>
          <w:tcPr>
            <w:tcW w:w="5745" w:type="dxa"/>
            <w:vMerge w:val="restart"/>
            <w:hideMark/>
          </w:tcPr>
          <w:p w:rsidR="000158E3" w:rsidRPr="001F7CA6" w:rsidRDefault="000158E3" w:rsidP="00EE2967">
            <w:pPr>
              <w:pStyle w:val="Normal003"/>
              <w:jc w:val="center"/>
              <w:rPr>
                <w:rStyle w:val="DefaultParagraphFont003"/>
                <w:sz w:val="20"/>
                <w:szCs w:val="20"/>
              </w:rPr>
            </w:pPr>
            <w:proofErr w:type="spellStart"/>
            <w:r>
              <w:rPr>
                <w:rStyle w:val="DefaultParagraphFont003"/>
                <w:sz w:val="20"/>
                <w:szCs w:val="20"/>
              </w:rPr>
              <w:t>Идентификатор</w:t>
            </w:r>
            <w:proofErr w:type="spellEnd"/>
            <w:r>
              <w:rPr>
                <w:rStyle w:val="DefaultParagraphFont003"/>
                <w:sz w:val="20"/>
                <w:szCs w:val="20"/>
              </w:rPr>
              <w:t xml:space="preserve"> ТС</w:t>
            </w:r>
          </w:p>
        </w:tc>
      </w:tr>
      <w:tr w:rsidR="000158E3" w:rsidRPr="001F7CA6" w:rsidTr="000158E3">
        <w:trPr>
          <w:trHeight w:val="345"/>
        </w:trPr>
        <w:tc>
          <w:tcPr>
            <w:tcW w:w="851" w:type="dxa"/>
            <w:vMerge/>
            <w:hideMark/>
          </w:tcPr>
          <w:p w:rsidR="000158E3" w:rsidRPr="001F7CA6" w:rsidRDefault="000158E3" w:rsidP="00EE2967">
            <w:pPr>
              <w:pStyle w:val="Normal003"/>
              <w:jc w:val="center"/>
              <w:rPr>
                <w:rStyle w:val="DefaultParagraphFont003"/>
                <w:sz w:val="20"/>
                <w:szCs w:val="20"/>
              </w:rPr>
            </w:pPr>
          </w:p>
        </w:tc>
        <w:tc>
          <w:tcPr>
            <w:tcW w:w="1865" w:type="dxa"/>
            <w:hideMark/>
          </w:tcPr>
          <w:p w:rsidR="000158E3" w:rsidRPr="001F7CA6" w:rsidRDefault="000158E3" w:rsidP="00EE2967">
            <w:pPr>
              <w:pStyle w:val="Normal003"/>
              <w:jc w:val="center"/>
              <w:rPr>
                <w:rStyle w:val="DefaultParagraphFont003"/>
                <w:sz w:val="20"/>
                <w:szCs w:val="20"/>
              </w:rPr>
            </w:pPr>
            <w:proofErr w:type="spellStart"/>
            <w:r w:rsidRPr="001F7CA6">
              <w:rPr>
                <w:rStyle w:val="DefaultParagraphFont003"/>
                <w:sz w:val="20"/>
                <w:szCs w:val="20"/>
              </w:rPr>
              <w:t>Тип</w:t>
            </w:r>
            <w:proofErr w:type="spellEnd"/>
          </w:p>
        </w:tc>
        <w:tc>
          <w:tcPr>
            <w:tcW w:w="0" w:type="auto"/>
            <w:hideMark/>
          </w:tcPr>
          <w:p w:rsidR="000158E3" w:rsidRPr="001F7CA6" w:rsidRDefault="000158E3" w:rsidP="00EE2967">
            <w:pPr>
              <w:pStyle w:val="Normal003"/>
              <w:jc w:val="center"/>
              <w:rPr>
                <w:rStyle w:val="DefaultParagraphFont003"/>
                <w:sz w:val="20"/>
                <w:szCs w:val="20"/>
              </w:rPr>
            </w:pPr>
            <w:proofErr w:type="spellStart"/>
            <w:r w:rsidRPr="001F7CA6">
              <w:rPr>
                <w:rStyle w:val="DefaultParagraphFont003"/>
                <w:sz w:val="20"/>
                <w:szCs w:val="20"/>
              </w:rPr>
              <w:t>Марка</w:t>
            </w:r>
            <w:proofErr w:type="spellEnd"/>
          </w:p>
        </w:tc>
        <w:tc>
          <w:tcPr>
            <w:tcW w:w="0" w:type="auto"/>
            <w:hideMark/>
          </w:tcPr>
          <w:p w:rsidR="000158E3" w:rsidRPr="001F7CA6" w:rsidRDefault="000158E3" w:rsidP="00EE2967">
            <w:pPr>
              <w:pStyle w:val="Normal003"/>
              <w:jc w:val="center"/>
              <w:rPr>
                <w:rStyle w:val="DefaultParagraphFont003"/>
                <w:sz w:val="20"/>
                <w:szCs w:val="20"/>
              </w:rPr>
            </w:pPr>
            <w:proofErr w:type="spellStart"/>
            <w:r w:rsidRPr="001F7CA6">
              <w:rPr>
                <w:rStyle w:val="DefaultParagraphFont003"/>
                <w:sz w:val="20"/>
                <w:szCs w:val="20"/>
              </w:rPr>
              <w:t>Модель</w:t>
            </w:r>
            <w:proofErr w:type="spellEnd"/>
          </w:p>
        </w:tc>
        <w:tc>
          <w:tcPr>
            <w:tcW w:w="0" w:type="auto"/>
            <w:hideMark/>
          </w:tcPr>
          <w:p w:rsidR="000158E3" w:rsidRPr="001F7CA6" w:rsidRDefault="000158E3" w:rsidP="00EE2967">
            <w:pPr>
              <w:pStyle w:val="Normal003"/>
              <w:jc w:val="center"/>
              <w:rPr>
                <w:rStyle w:val="DefaultParagraphFont003"/>
                <w:sz w:val="20"/>
                <w:szCs w:val="20"/>
              </w:rPr>
            </w:pPr>
            <w:proofErr w:type="spellStart"/>
            <w:r w:rsidRPr="001F7CA6">
              <w:rPr>
                <w:rStyle w:val="DefaultParagraphFont003"/>
                <w:sz w:val="20"/>
                <w:szCs w:val="20"/>
              </w:rPr>
              <w:t>Год</w:t>
            </w:r>
            <w:proofErr w:type="spellEnd"/>
            <w:r w:rsidRPr="001F7CA6">
              <w:rPr>
                <w:rStyle w:val="DefaultParagraphFont003"/>
                <w:sz w:val="20"/>
                <w:szCs w:val="20"/>
              </w:rPr>
              <w:t xml:space="preserve"> </w:t>
            </w:r>
            <w:proofErr w:type="spellStart"/>
            <w:r w:rsidRPr="001F7CA6">
              <w:rPr>
                <w:rStyle w:val="DefaultParagraphFont003"/>
                <w:sz w:val="20"/>
                <w:szCs w:val="20"/>
              </w:rPr>
              <w:t>выпуска</w:t>
            </w:r>
            <w:proofErr w:type="spellEnd"/>
            <w:r w:rsidRPr="001F7CA6">
              <w:rPr>
                <w:rStyle w:val="DefaultParagraphFont003"/>
                <w:sz w:val="20"/>
                <w:szCs w:val="20"/>
              </w:rPr>
              <w:t xml:space="preserve"> </w:t>
            </w:r>
          </w:p>
        </w:tc>
        <w:tc>
          <w:tcPr>
            <w:tcW w:w="5745" w:type="dxa"/>
            <w:vMerge/>
            <w:hideMark/>
          </w:tcPr>
          <w:p w:rsidR="000158E3" w:rsidRPr="001F7CA6" w:rsidRDefault="000158E3" w:rsidP="00EE2967">
            <w:pPr>
              <w:pStyle w:val="Normal003"/>
              <w:jc w:val="center"/>
              <w:rPr>
                <w:rStyle w:val="DefaultParagraphFont003"/>
                <w:sz w:val="20"/>
                <w:szCs w:val="20"/>
              </w:rPr>
            </w:pPr>
          </w:p>
        </w:tc>
      </w:tr>
      <w:tr w:rsidR="000158E3" w:rsidRPr="001F7CA6" w:rsidTr="000158E3">
        <w:trPr>
          <w:trHeight w:val="104"/>
        </w:trPr>
        <w:tc>
          <w:tcPr>
            <w:tcW w:w="851" w:type="dxa"/>
            <w:noWrap/>
          </w:tcPr>
          <w:p w:rsidR="000158E3" w:rsidRPr="001F7CA6" w:rsidRDefault="000158E3" w:rsidP="00EE2967">
            <w:pPr>
              <w:pStyle w:val="Normal003"/>
              <w:rPr>
                <w:rStyle w:val="DefaultParagraphFont003"/>
                <w:i/>
                <w:sz w:val="20"/>
                <w:szCs w:val="20"/>
              </w:rPr>
            </w:pPr>
            <w:r w:rsidRPr="001F7CA6">
              <w:rPr>
                <w:rStyle w:val="DefaultParagraphFont003"/>
                <w:rFonts w:eastAsia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1865" w:type="dxa"/>
            <w:noWrap/>
            <w:vAlign w:val="bottom"/>
          </w:tcPr>
          <w:p w:rsidR="000158E3" w:rsidRPr="0031384E" w:rsidRDefault="000158E3" w:rsidP="00EE2967">
            <w:pPr>
              <w:pStyle w:val="003"/>
              <w:rPr>
                <w:rStyle w:val="DefaultParagraphFont003"/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Style w:val="DefaultParagraphFont003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Автопогрузчик (</w:t>
            </w:r>
            <w:r w:rsidRPr="001F7CA6">
              <w:rPr>
                <w:rStyle w:val="DefaultParagraphFont003"/>
                <w:rFonts w:ascii="Times New Roman" w:hAnsi="Times New Roman" w:cs="Times New Roman"/>
                <w:noProof/>
                <w:sz w:val="20"/>
                <w:szCs w:val="20"/>
              </w:rPr>
              <w:t>Прочее</w:t>
            </w:r>
            <w:r>
              <w:rPr>
                <w:rStyle w:val="DefaultParagraphFont003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)</w:t>
            </w:r>
          </w:p>
        </w:tc>
        <w:tc>
          <w:tcPr>
            <w:tcW w:w="0" w:type="auto"/>
            <w:vAlign w:val="bottom"/>
          </w:tcPr>
          <w:p w:rsidR="000158E3" w:rsidRPr="001F7CA6" w:rsidRDefault="000158E3" w:rsidP="00EE2967">
            <w:pPr>
              <w:pStyle w:val="003"/>
              <w:rPr>
                <w:rStyle w:val="DefaultParagraphFont003"/>
                <w:rFonts w:ascii="Times New Roman" w:hAnsi="Times New Roman" w:cs="Times New Roman"/>
                <w:sz w:val="20"/>
                <w:szCs w:val="20"/>
              </w:rPr>
            </w:pPr>
            <w:r w:rsidRPr="001F7CA6">
              <w:rPr>
                <w:rStyle w:val="DefaultParagraphFont003"/>
                <w:rFonts w:ascii="Times New Roman" w:hAnsi="Times New Roman" w:cs="Times New Roman"/>
                <w:noProof/>
                <w:sz w:val="20"/>
                <w:szCs w:val="20"/>
              </w:rPr>
              <w:t>HC</w:t>
            </w:r>
          </w:p>
        </w:tc>
        <w:tc>
          <w:tcPr>
            <w:tcW w:w="0" w:type="auto"/>
            <w:vAlign w:val="bottom"/>
          </w:tcPr>
          <w:p w:rsidR="000158E3" w:rsidRPr="001F7CA6" w:rsidRDefault="000158E3" w:rsidP="00EE2967">
            <w:pPr>
              <w:pStyle w:val="003"/>
              <w:rPr>
                <w:rStyle w:val="DefaultParagraphFont003"/>
                <w:rFonts w:ascii="Times New Roman" w:hAnsi="Times New Roman" w:cs="Times New Roman"/>
                <w:sz w:val="20"/>
                <w:szCs w:val="20"/>
              </w:rPr>
            </w:pPr>
            <w:r w:rsidRPr="001F7CA6">
              <w:rPr>
                <w:rStyle w:val="DefaultParagraphFont003"/>
                <w:rFonts w:ascii="Times New Roman" w:hAnsi="Times New Roman" w:cs="Times New Roman"/>
                <w:noProof/>
                <w:sz w:val="20"/>
                <w:szCs w:val="20"/>
              </w:rPr>
              <w:t>CPD25-AEY2</w:t>
            </w:r>
          </w:p>
        </w:tc>
        <w:tc>
          <w:tcPr>
            <w:tcW w:w="0" w:type="auto"/>
            <w:vAlign w:val="bottom"/>
          </w:tcPr>
          <w:p w:rsidR="000158E3" w:rsidRPr="001F7CA6" w:rsidRDefault="000158E3" w:rsidP="00EE2967">
            <w:pPr>
              <w:pStyle w:val="003"/>
              <w:rPr>
                <w:rStyle w:val="DefaultParagraphFont003"/>
                <w:rFonts w:ascii="Times New Roman" w:hAnsi="Times New Roman" w:cs="Times New Roman"/>
                <w:sz w:val="20"/>
                <w:szCs w:val="20"/>
              </w:rPr>
            </w:pPr>
            <w:r w:rsidRPr="001F7CA6">
              <w:rPr>
                <w:rStyle w:val="DefaultParagraphFont003"/>
                <w:rFonts w:ascii="Times New Roman" w:hAnsi="Times New Roman" w:cs="Times New Roman"/>
                <w:noProof/>
                <w:sz w:val="20"/>
                <w:szCs w:val="20"/>
              </w:rPr>
              <w:t>2022</w:t>
            </w:r>
          </w:p>
        </w:tc>
        <w:tc>
          <w:tcPr>
            <w:tcW w:w="5745" w:type="dxa"/>
            <w:vAlign w:val="bottom"/>
          </w:tcPr>
          <w:p w:rsidR="000158E3" w:rsidRPr="001F7CA6" w:rsidRDefault="000158E3" w:rsidP="00EE2967">
            <w:pPr>
              <w:pStyle w:val="003"/>
              <w:rPr>
                <w:rStyle w:val="DefaultParagraphFont003"/>
                <w:rFonts w:ascii="Times New Roman" w:hAnsi="Times New Roman" w:cs="Times New Roman"/>
                <w:i/>
                <w:sz w:val="20"/>
                <w:szCs w:val="20"/>
              </w:rPr>
            </w:pPr>
            <w:r w:rsidRPr="001F7CA6">
              <w:rPr>
                <w:rStyle w:val="DefaultParagraphFont003"/>
                <w:rFonts w:ascii="Times New Roman" w:hAnsi="Times New Roman" w:cs="Times New Roman"/>
                <w:noProof/>
                <w:sz w:val="20"/>
                <w:szCs w:val="20"/>
              </w:rPr>
              <w:t>34BBO0206</w:t>
            </w:r>
          </w:p>
        </w:tc>
      </w:tr>
    </w:tbl>
    <w:p w:rsidR="0031384E" w:rsidRDefault="0031384E" w:rsidP="0031384E">
      <w:pPr>
        <w:pStyle w:val="Normal003"/>
        <w:ind w:right="-1" w:firstLine="709"/>
        <w:jc w:val="center"/>
        <w:rPr>
          <w:rStyle w:val="DefaultParagraphFont003"/>
          <w:rFonts w:eastAsia="Times New Roman"/>
          <w:b/>
          <w:lang w:val="ru-RU"/>
        </w:rPr>
      </w:pPr>
    </w:p>
    <w:p w:rsidR="0031384E" w:rsidRDefault="0031384E" w:rsidP="0031384E">
      <w:pPr>
        <w:pStyle w:val="Normal003"/>
        <w:ind w:right="-1" w:firstLine="709"/>
        <w:jc w:val="center"/>
        <w:rPr>
          <w:rStyle w:val="DefaultParagraphFont003"/>
          <w:rFonts w:eastAsia="Times New Roman"/>
          <w:b/>
          <w:sz w:val="20"/>
          <w:szCs w:val="20"/>
          <w:lang w:val="ru-RU"/>
        </w:rPr>
      </w:pPr>
    </w:p>
    <w:p w:rsidR="0031384E" w:rsidRPr="0031384E" w:rsidRDefault="0031384E" w:rsidP="0031384E">
      <w:pPr>
        <w:pStyle w:val="Normal003"/>
        <w:ind w:right="-1" w:firstLine="709"/>
        <w:jc w:val="center"/>
        <w:rPr>
          <w:rStyle w:val="DefaultParagraphFont003"/>
          <w:rFonts w:eastAsia="Times New Roman"/>
          <w:b/>
          <w:sz w:val="20"/>
          <w:szCs w:val="20"/>
          <w:lang w:val="ru-RU"/>
        </w:rPr>
      </w:pPr>
    </w:p>
    <w:tbl>
      <w:tblPr>
        <w:tblStyle w:val="NormalTable003"/>
        <w:tblW w:w="11907" w:type="dxa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4849"/>
        <w:gridCol w:w="1985"/>
        <w:gridCol w:w="1701"/>
        <w:gridCol w:w="1417"/>
        <w:gridCol w:w="1559"/>
      </w:tblGrid>
      <w:tr w:rsidR="000158E3" w:rsidRPr="00733597" w:rsidTr="000158E3"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733597" w:rsidRDefault="000158E3" w:rsidP="00EE2967">
            <w:pPr>
              <w:pStyle w:val="Normal003"/>
              <w:jc w:val="center"/>
              <w:rPr>
                <w:rStyle w:val="DefaultParagraphFont003"/>
                <w:rFonts w:eastAsia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eastAsia="Times New Roman"/>
                <w:sz w:val="18"/>
                <w:szCs w:val="18"/>
              </w:rPr>
              <w:t>№ п/п</w:t>
            </w:r>
          </w:p>
          <w:p w:rsidR="000158E3" w:rsidRPr="00733597" w:rsidRDefault="000158E3" w:rsidP="00EE2967">
            <w:pPr>
              <w:pStyle w:val="Normal003"/>
              <w:jc w:val="center"/>
              <w:rPr>
                <w:rStyle w:val="DefaultParagraphFont003"/>
                <w:rFonts w:eastAsia="Times New Roman"/>
                <w:sz w:val="18"/>
                <w:szCs w:val="18"/>
              </w:rPr>
            </w:pPr>
          </w:p>
        </w:tc>
        <w:tc>
          <w:tcPr>
            <w:tcW w:w="115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733597" w:rsidRDefault="000158E3" w:rsidP="00EE2967">
            <w:pPr>
              <w:pStyle w:val="Normal003"/>
              <w:jc w:val="center"/>
              <w:rPr>
                <w:rStyle w:val="DefaultParagraphFont003"/>
                <w:rFonts w:eastAsia="Times New Roman"/>
                <w:sz w:val="18"/>
                <w:szCs w:val="18"/>
              </w:rPr>
            </w:pPr>
            <w:proofErr w:type="spellStart"/>
            <w:r w:rsidRPr="00733597">
              <w:rPr>
                <w:rStyle w:val="DefaultParagraphFont003"/>
                <w:rFonts w:eastAsia="Times New Roman"/>
                <w:sz w:val="18"/>
                <w:szCs w:val="18"/>
              </w:rPr>
              <w:t>Описание</w:t>
            </w:r>
            <w:proofErr w:type="spellEnd"/>
            <w:r w:rsidRPr="00733597">
              <w:rPr>
                <w:rStyle w:val="DefaultParagraphFont003"/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733597">
              <w:rPr>
                <w:rStyle w:val="DefaultParagraphFont003"/>
                <w:rFonts w:eastAsia="Times New Roman"/>
                <w:sz w:val="18"/>
                <w:szCs w:val="18"/>
              </w:rPr>
              <w:t>оборудования</w:t>
            </w:r>
            <w:proofErr w:type="spellEnd"/>
          </w:p>
        </w:tc>
      </w:tr>
      <w:tr w:rsidR="000158E3" w:rsidRPr="00733597" w:rsidTr="000158E3"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733597" w:rsidRDefault="000158E3" w:rsidP="00EE2967">
            <w:pPr>
              <w:pStyle w:val="Normal003"/>
              <w:rPr>
                <w:rStyle w:val="DefaultParagraphFont003"/>
                <w:sz w:val="18"/>
                <w:szCs w:val="18"/>
                <w:lang w:val="ru-RU"/>
              </w:r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733597" w:rsidRDefault="000158E3" w:rsidP="00EE2967">
            <w:pPr>
              <w:pStyle w:val="Normal003"/>
              <w:jc w:val="center"/>
              <w:rPr>
                <w:rStyle w:val="DefaultParagraphFont003"/>
                <w:rFonts w:eastAsia="Times New Roman"/>
                <w:sz w:val="18"/>
                <w:szCs w:val="18"/>
              </w:rPr>
            </w:pPr>
            <w:proofErr w:type="spellStart"/>
            <w:r w:rsidRPr="00733597">
              <w:rPr>
                <w:rStyle w:val="DefaultParagraphFont003"/>
                <w:rFonts w:eastAsia="Times New Roman"/>
                <w:sz w:val="18"/>
                <w:szCs w:val="18"/>
              </w:rPr>
              <w:t>Наименование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733597" w:rsidRDefault="000158E3" w:rsidP="00EE2967">
            <w:pPr>
              <w:pStyle w:val="Normal003"/>
              <w:jc w:val="center"/>
              <w:rPr>
                <w:rStyle w:val="DefaultParagraphFont003"/>
                <w:rFonts w:eastAsia="Times New Roman"/>
                <w:sz w:val="18"/>
                <w:szCs w:val="18"/>
              </w:rPr>
            </w:pPr>
            <w:proofErr w:type="spellStart"/>
            <w:r w:rsidRPr="00733597">
              <w:rPr>
                <w:rStyle w:val="DefaultParagraphFont003"/>
                <w:rFonts w:eastAsia="Times New Roman"/>
                <w:sz w:val="18"/>
                <w:szCs w:val="18"/>
              </w:rPr>
              <w:t>Марка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733597" w:rsidRDefault="000158E3" w:rsidP="00EE2967">
            <w:pPr>
              <w:pStyle w:val="Normal003"/>
              <w:jc w:val="center"/>
              <w:rPr>
                <w:rStyle w:val="DefaultParagraphFont003"/>
                <w:rFonts w:eastAsia="Times New Roman"/>
                <w:sz w:val="18"/>
                <w:szCs w:val="18"/>
              </w:rPr>
            </w:pPr>
            <w:proofErr w:type="spellStart"/>
            <w:r w:rsidRPr="00733597">
              <w:rPr>
                <w:rStyle w:val="DefaultParagraphFont003"/>
                <w:rFonts w:eastAsia="Times New Roman"/>
                <w:sz w:val="18"/>
                <w:szCs w:val="18"/>
              </w:rPr>
              <w:t>Модель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733597" w:rsidRDefault="000158E3" w:rsidP="00EE2967">
            <w:pPr>
              <w:pStyle w:val="Normal003"/>
              <w:jc w:val="center"/>
              <w:rPr>
                <w:rStyle w:val="DefaultParagraphFont003"/>
                <w:rFonts w:eastAsia="Times New Roman"/>
                <w:sz w:val="18"/>
                <w:szCs w:val="18"/>
              </w:rPr>
            </w:pPr>
            <w:proofErr w:type="spellStart"/>
            <w:r w:rsidRPr="00733597">
              <w:rPr>
                <w:rStyle w:val="DefaultParagraphFont003"/>
                <w:rFonts w:eastAsia="Times New Roman"/>
                <w:sz w:val="18"/>
                <w:szCs w:val="18"/>
              </w:rPr>
              <w:t>Страна</w:t>
            </w:r>
            <w:proofErr w:type="spellEnd"/>
            <w:r w:rsidRPr="00733597">
              <w:rPr>
                <w:rStyle w:val="DefaultParagraphFont003"/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733597">
              <w:rPr>
                <w:rStyle w:val="DefaultParagraphFont003"/>
                <w:rFonts w:eastAsia="Times New Roman"/>
                <w:sz w:val="18"/>
                <w:szCs w:val="18"/>
              </w:rPr>
              <w:t>изготовления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8E3" w:rsidRPr="00733597" w:rsidRDefault="000158E3" w:rsidP="00EE2967">
            <w:pPr>
              <w:pStyle w:val="Normal003"/>
              <w:jc w:val="center"/>
              <w:rPr>
                <w:rStyle w:val="DefaultParagraphFont003"/>
                <w:rFonts w:eastAsia="Times New Roman"/>
                <w:sz w:val="18"/>
                <w:szCs w:val="18"/>
              </w:rPr>
            </w:pPr>
            <w:proofErr w:type="spellStart"/>
            <w:r w:rsidRPr="00733597">
              <w:rPr>
                <w:rStyle w:val="DefaultParagraphFont003"/>
                <w:rFonts w:eastAsia="Times New Roman"/>
                <w:sz w:val="18"/>
                <w:szCs w:val="18"/>
              </w:rPr>
              <w:t>Год</w:t>
            </w:r>
            <w:proofErr w:type="spellEnd"/>
            <w:r w:rsidRPr="00733597">
              <w:rPr>
                <w:rStyle w:val="DefaultParagraphFont003"/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733597">
              <w:rPr>
                <w:rStyle w:val="DefaultParagraphFont003"/>
                <w:rFonts w:eastAsia="Times New Roman"/>
                <w:sz w:val="18"/>
                <w:szCs w:val="18"/>
              </w:rPr>
              <w:t>выпуска</w:t>
            </w:r>
            <w:proofErr w:type="spellEnd"/>
          </w:p>
        </w:tc>
      </w:tr>
      <w:tr w:rsidR="000158E3" w:rsidRPr="00733597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Normal003"/>
              <w:rPr>
                <w:rStyle w:val="DefaultParagraphFont003"/>
                <w:rFonts w:eastAsia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eastAsia="Times New Roman"/>
                <w:noProof/>
                <w:sz w:val="18"/>
                <w:szCs w:val="18"/>
              </w:rPr>
              <w:t>1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</w:t>
            </w:r>
          </w:p>
          <w:p w:rsidR="000158E3" w:rsidRPr="00733597" w:rsidRDefault="000158E3" w:rsidP="00EE2967">
            <w:pPr>
              <w:pStyle w:val="Normal003"/>
              <w:rPr>
                <w:rStyle w:val="DefaultParagraphFont003"/>
                <w:rFonts w:eastAsia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NOVA 6(720)LF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NOVA 6(720)LF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Индия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2020</w:t>
            </w:r>
          </w:p>
        </w:tc>
      </w:tr>
      <w:tr w:rsidR="000158E3" w:rsidRPr="00733597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Normal003"/>
              <w:rPr>
                <w:rStyle w:val="DefaultParagraphFont003"/>
                <w:rFonts w:eastAsia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eastAsia="Times New Roman"/>
                <w:noProof/>
                <w:sz w:val="18"/>
                <w:szCs w:val="18"/>
              </w:rPr>
              <w:t>2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Стропоплет</w:t>
            </w:r>
          </w:p>
          <w:p w:rsidR="000158E3" w:rsidRPr="00733597" w:rsidRDefault="000158E3" w:rsidP="00EE2967">
            <w:pPr>
              <w:pStyle w:val="Normal003"/>
              <w:rPr>
                <w:rStyle w:val="DefaultParagraphFont003"/>
                <w:rFonts w:eastAsia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4ND 75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4ND 75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Индия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2020</w:t>
            </w:r>
          </w:p>
        </w:tc>
      </w:tr>
      <w:tr w:rsidR="000158E3" w:rsidRPr="00733597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Normal003"/>
              <w:rPr>
                <w:rStyle w:val="DefaultParagraphFont003"/>
                <w:rFonts w:eastAsia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eastAsia="Times New Roman"/>
                <w:noProof/>
                <w:sz w:val="18"/>
                <w:szCs w:val="18"/>
              </w:rPr>
              <w:t>3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>Круглоткацкий станок с устройством вставления п/э рукава №2</w:t>
            </w:r>
          </w:p>
          <w:p w:rsidR="000158E3" w:rsidRPr="00733597" w:rsidRDefault="000158E3" w:rsidP="00EE2967">
            <w:pPr>
              <w:pStyle w:val="Normal003"/>
              <w:rPr>
                <w:rStyle w:val="DefaultParagraphFont003"/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NOVA 6(720) LF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NOVA 6(720) LF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Индия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2020</w:t>
            </w:r>
          </w:p>
        </w:tc>
      </w:tr>
      <w:tr w:rsidR="000158E3" w:rsidRPr="00733597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Normal003"/>
              <w:rPr>
                <w:rStyle w:val="DefaultParagraphFont003"/>
                <w:rFonts w:eastAsia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eastAsia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>Круглоткацкий станок с устройством вставления п/э рукава</w:t>
            </w:r>
          </w:p>
          <w:p w:rsidR="000158E3" w:rsidRPr="00733597" w:rsidRDefault="000158E3" w:rsidP="00EE2967">
            <w:pPr>
              <w:pStyle w:val="Normal003"/>
              <w:rPr>
                <w:rStyle w:val="DefaultParagraphFont003"/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NOVA 6(720)LF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NOVA 6(720)LF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Индия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2020</w:t>
            </w:r>
          </w:p>
        </w:tc>
      </w:tr>
      <w:tr w:rsidR="000158E3" w:rsidRPr="00733597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Normal003"/>
              <w:rPr>
                <w:rStyle w:val="DefaultParagraphFont003"/>
                <w:rFonts w:eastAsia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eastAsia="Times New Roman"/>
                <w:noProof/>
                <w:sz w:val="18"/>
                <w:szCs w:val="18"/>
              </w:rPr>
              <w:t>5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>Круглоткацкий станок с устройством вставления п/э рукава</w:t>
            </w:r>
          </w:p>
          <w:p w:rsidR="000158E3" w:rsidRPr="00733597" w:rsidRDefault="000158E3" w:rsidP="00EE2967">
            <w:pPr>
              <w:pStyle w:val="Normal003"/>
              <w:rPr>
                <w:rStyle w:val="DefaultParagraphFont003"/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NOVA 6(720)LF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NOVA 6(720)LF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Индия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2020</w:t>
            </w:r>
          </w:p>
        </w:tc>
      </w:tr>
      <w:tr w:rsidR="000158E3" w:rsidRPr="00733597" w:rsidTr="000158E3"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Normal003"/>
              <w:rPr>
                <w:rStyle w:val="DefaultParagraphFont003"/>
                <w:rFonts w:eastAsia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eastAsia="Times New Roman"/>
                <w:noProof/>
                <w:sz w:val="18"/>
                <w:szCs w:val="18"/>
              </w:rPr>
              <w:t>6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Круглоткацкий станок</w:t>
            </w:r>
          </w:p>
          <w:p w:rsidR="000158E3" w:rsidRPr="00733597" w:rsidRDefault="000158E3" w:rsidP="00EE2967">
            <w:pPr>
              <w:pStyle w:val="Normal003"/>
              <w:rPr>
                <w:rStyle w:val="DefaultParagraphFont003"/>
                <w:rFonts w:eastAsia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NOVA 6(720) LF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NOVA 6(720) LF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Индия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8E3" w:rsidRPr="00733597" w:rsidRDefault="000158E3" w:rsidP="00EE2967">
            <w:pPr>
              <w:pStyle w:val="003"/>
              <w:rPr>
                <w:rStyle w:val="DefaultParagraphFont003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3597">
              <w:rPr>
                <w:rStyle w:val="DefaultParagraphFont003"/>
                <w:rFonts w:ascii="Times New Roman" w:hAnsi="Times New Roman" w:cs="Times New Roman"/>
                <w:noProof/>
                <w:sz w:val="18"/>
                <w:szCs w:val="18"/>
              </w:rPr>
              <w:t>2020</w:t>
            </w:r>
          </w:p>
        </w:tc>
      </w:tr>
    </w:tbl>
    <w:p w:rsidR="0031384E" w:rsidRPr="00733597" w:rsidRDefault="0031384E" w:rsidP="000E21B9">
      <w:pPr>
        <w:jc w:val="center"/>
        <w:rPr>
          <w:b/>
          <w:sz w:val="18"/>
          <w:szCs w:val="18"/>
          <w:lang w:val="ru-RU"/>
        </w:rPr>
      </w:pPr>
    </w:p>
    <w:sectPr w:rsidR="0031384E" w:rsidRPr="00733597" w:rsidSect="003D77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Microsoft Sans Serif"/>
    <w:charset w:val="CC"/>
    <w:family w:val="roman"/>
    <w:pitch w:val="variable"/>
    <w:sig w:usb0="00000000" w:usb1="500078FF" w:usb2="00000021" w:usb3="00000000" w:csb0="000001BF" w:csb1="00000000"/>
  </w:font>
  <w:font w:name="Noto Sans CJK JP Regular">
    <w:panose1 w:val="00000000000000000000"/>
    <w:charset w:val="00"/>
    <w:family w:val="roman"/>
    <w:notTrueType/>
    <w:pitch w:val="default"/>
  </w:font>
  <w:font w:name="FreeSans">
    <w:altName w:val="SB Serif Condensed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D6E"/>
    <w:rsid w:val="000158E3"/>
    <w:rsid w:val="000E21B9"/>
    <w:rsid w:val="001A0374"/>
    <w:rsid w:val="0031384E"/>
    <w:rsid w:val="003D7738"/>
    <w:rsid w:val="00453284"/>
    <w:rsid w:val="00521D6E"/>
    <w:rsid w:val="00707FAE"/>
    <w:rsid w:val="00733597"/>
    <w:rsid w:val="00AD0908"/>
    <w:rsid w:val="00CB1D37"/>
    <w:rsid w:val="00EC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F191F"/>
  <w15:chartTrackingRefBased/>
  <w15:docId w15:val="{9798C1F9-4DD3-48A7-816A-A440C356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7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idim2">
    <w:name w:val="Normal_idim2"/>
    <w:qFormat/>
    <w:rsid w:val="003D77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DefaultParagraphFontidim2">
    <w:name w:val="Default Paragraph Font_idim2"/>
    <w:uiPriority w:val="1"/>
    <w:semiHidden/>
    <w:unhideWhenUsed/>
    <w:rsid w:val="003D7738"/>
  </w:style>
  <w:style w:type="table" w:customStyle="1" w:styleId="NormalTableidim2">
    <w:name w:val="Normal Table_idim2"/>
    <w:uiPriority w:val="99"/>
    <w:semiHidden/>
    <w:unhideWhenUsed/>
    <w:rsid w:val="003D77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im2">
    <w:name w:val="Содержимое таблицы_idim2"/>
    <w:basedOn w:val="Normalidim2"/>
    <w:qFormat/>
    <w:rsid w:val="003D7738"/>
    <w:pPr>
      <w:suppressLineNumbers/>
    </w:pPr>
    <w:rPr>
      <w:rFonts w:ascii="Liberation Serif" w:eastAsia="Noto Sans CJK JP Regular" w:hAnsi="Liberation Serif" w:cs="FreeSans"/>
      <w:kern w:val="2"/>
      <w:lang w:eastAsia="zh-CN" w:bidi="hi-IN"/>
    </w:rPr>
  </w:style>
  <w:style w:type="paragraph" w:customStyle="1" w:styleId="idim20">
    <w:name w:val="ФКД_idim2"/>
    <w:link w:val="idim21"/>
    <w:qFormat/>
    <w:rsid w:val="003D7738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zh-CN" w:bidi="hi-IN"/>
    </w:rPr>
  </w:style>
  <w:style w:type="character" w:customStyle="1" w:styleId="idim21">
    <w:name w:val="ФКД Знак_idim2"/>
    <w:basedOn w:val="DefaultParagraphFontidim2"/>
    <w:link w:val="idim20"/>
    <w:rsid w:val="003D7738"/>
    <w:rPr>
      <w:rFonts w:ascii="Times New Roman" w:eastAsia="Times New Roman" w:hAnsi="Times New Roman" w:cs="Times New Roman"/>
      <w:kern w:val="2"/>
      <w:sz w:val="20"/>
      <w:szCs w:val="20"/>
      <w:lang w:eastAsia="zh-CN" w:bidi="hi-IN"/>
    </w:rPr>
  </w:style>
  <w:style w:type="paragraph" w:customStyle="1" w:styleId="Normal002">
    <w:name w:val="Normal_002"/>
    <w:qFormat/>
    <w:rsid w:val="000E21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DefaultParagraphFont002">
    <w:name w:val="Default Paragraph Font_002"/>
    <w:uiPriority w:val="1"/>
    <w:semiHidden/>
    <w:unhideWhenUsed/>
    <w:rsid w:val="000E21B9"/>
  </w:style>
  <w:style w:type="table" w:customStyle="1" w:styleId="NormalTable002">
    <w:name w:val="Normal Table_002"/>
    <w:uiPriority w:val="99"/>
    <w:semiHidden/>
    <w:unhideWhenUsed/>
    <w:rsid w:val="000E21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2">
    <w:name w:val="Содержимое таблицы_002"/>
    <w:basedOn w:val="Normal002"/>
    <w:qFormat/>
    <w:rsid w:val="000E21B9"/>
    <w:pPr>
      <w:suppressLineNumbers/>
    </w:pPr>
    <w:rPr>
      <w:rFonts w:ascii="Liberation Serif" w:eastAsia="Noto Sans CJK JP Regular" w:hAnsi="Liberation Serif" w:cs="FreeSans"/>
      <w:kern w:val="2"/>
      <w:lang w:eastAsia="zh-CN" w:bidi="hi-IN"/>
    </w:rPr>
  </w:style>
  <w:style w:type="paragraph" w:customStyle="1" w:styleId="Normal003">
    <w:name w:val="Normal_003"/>
    <w:qFormat/>
    <w:rsid w:val="0031384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DefaultParagraphFont003">
    <w:name w:val="Default Paragraph Font_003"/>
    <w:uiPriority w:val="1"/>
    <w:semiHidden/>
    <w:unhideWhenUsed/>
    <w:rsid w:val="0031384E"/>
  </w:style>
  <w:style w:type="paragraph" w:customStyle="1" w:styleId="003">
    <w:name w:val="Содержимое таблицы_003"/>
    <w:basedOn w:val="Normal003"/>
    <w:qFormat/>
    <w:rsid w:val="0031384E"/>
    <w:pPr>
      <w:suppressLineNumbers/>
    </w:pPr>
    <w:rPr>
      <w:rFonts w:ascii="Liberation Serif" w:eastAsia="Noto Sans CJK JP Regular" w:hAnsi="Liberation Serif" w:cs="FreeSans"/>
      <w:kern w:val="2"/>
      <w:lang w:eastAsia="zh-CN" w:bidi="hi-IN"/>
    </w:rPr>
  </w:style>
  <w:style w:type="table" w:customStyle="1" w:styleId="TableGrid003">
    <w:name w:val="Table Grid_003"/>
    <w:basedOn w:val="a1"/>
    <w:uiPriority w:val="59"/>
    <w:rsid w:val="00313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03">
    <w:name w:val="Normal Table_003"/>
    <w:uiPriority w:val="99"/>
    <w:semiHidden/>
    <w:unhideWhenUsed/>
    <w:rsid w:val="0031384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3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Дюжая Светлана Николаевна</dc:creator>
  <cp:keywords/>
  <dc:description/>
  <cp:lastModifiedBy>Миронов Алексей Витальевич</cp:lastModifiedBy>
  <cp:revision>4</cp:revision>
  <dcterms:created xsi:type="dcterms:W3CDTF">2026-07-16T05:40:00Z</dcterms:created>
  <dcterms:modified xsi:type="dcterms:W3CDTF">2026-07-16T05:51:00Z</dcterms:modified>
</cp:coreProperties>
</file>